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FE37" w14:textId="0954CABB" w:rsidR="005358CC" w:rsidRPr="004D237A" w:rsidRDefault="00B75AB2" w:rsidP="001B18E9">
      <w:pPr>
        <w:spacing w:before="240" w:after="240"/>
        <w:ind w:left="142"/>
        <w:jc w:val="center"/>
        <w:rPr>
          <w:b/>
        </w:rPr>
      </w:pPr>
      <w:r w:rsidRPr="0054577B">
        <w:rPr>
          <w:noProof/>
          <w:color w:val="002060"/>
          <w:sz w:val="24"/>
          <w:szCs w:val="24"/>
        </w:rPr>
        <w:drawing>
          <wp:anchor distT="0" distB="0" distL="0" distR="0" simplePos="0" relativeHeight="251658240" behindDoc="1" locked="0" layoutInCell="1" allowOverlap="1" wp14:anchorId="0D778B80" wp14:editId="14F21D36">
            <wp:simplePos x="0" y="0"/>
            <wp:positionH relativeFrom="margin">
              <wp:align>center</wp:align>
            </wp:positionH>
            <wp:positionV relativeFrom="page">
              <wp:posOffset>1529080</wp:posOffset>
            </wp:positionV>
            <wp:extent cx="5152065" cy="7925177"/>
            <wp:effectExtent l="0" t="0" r="0" b="0"/>
            <wp:wrapNone/>
            <wp:docPr id="13" name="image3.jpeg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Desenho com traços pretos em fundo branco&#10;&#10;Descrição gerada automaticamente com confiança mé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065" cy="792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8CC" w:rsidRPr="004D237A">
        <w:rPr>
          <w:b/>
        </w:rPr>
        <w:t xml:space="preserve">EDITAL PROPPG </w:t>
      </w:r>
      <w:r w:rsidR="004D237A" w:rsidRPr="004D237A">
        <w:rPr>
          <w:b/>
        </w:rPr>
        <w:t>21/2023</w:t>
      </w:r>
    </w:p>
    <w:p w14:paraId="4F7CF61B" w14:textId="34C42B93" w:rsidR="00B75AB2" w:rsidRDefault="00B75AB2" w:rsidP="00B75AB2">
      <w:pPr>
        <w:ind w:left="566"/>
        <w:jc w:val="center"/>
        <w:rPr>
          <w:b/>
        </w:rPr>
      </w:pPr>
      <w:r>
        <w:rPr>
          <w:b/>
        </w:rPr>
        <w:t xml:space="preserve">ANEXO </w:t>
      </w:r>
      <w:r w:rsidR="00446DBE">
        <w:rPr>
          <w:b/>
        </w:rPr>
        <w:t>3</w:t>
      </w:r>
    </w:p>
    <w:p w14:paraId="07FA57E2" w14:textId="0B515887" w:rsidR="00B75AB2" w:rsidRDefault="00B75AB2" w:rsidP="00B75AB2">
      <w:pPr>
        <w:ind w:left="566"/>
        <w:jc w:val="center"/>
      </w:pPr>
    </w:p>
    <w:p w14:paraId="0C4C9998" w14:textId="77777777" w:rsidR="00B75AB2" w:rsidRDefault="00B75AB2" w:rsidP="00B75AB2">
      <w:pPr>
        <w:ind w:left="566"/>
      </w:pPr>
    </w:p>
    <w:p w14:paraId="64C356BA" w14:textId="77777777" w:rsidR="00446DBE" w:rsidRPr="00446DBE" w:rsidRDefault="00446DBE" w:rsidP="00446DBE">
      <w:pPr>
        <w:ind w:left="566"/>
        <w:jc w:val="center"/>
      </w:pPr>
      <w:r w:rsidRPr="00446DBE">
        <w:rPr>
          <w:b/>
        </w:rPr>
        <w:t>FICHA DE AVALIAÇÃO DO</w:t>
      </w:r>
      <w:r w:rsidRPr="00446DBE">
        <w:t xml:space="preserve"> </w:t>
      </w:r>
      <w:r w:rsidRPr="00446DBE">
        <w:rPr>
          <w:b/>
        </w:rPr>
        <w:t>CANDIDATO – APRESENTAÇÃO DO ANTEPROJETO DE PESQUISA/ENTREVISTA</w:t>
      </w:r>
    </w:p>
    <w:p w14:paraId="34E30C51" w14:textId="77777777" w:rsidR="00446DBE" w:rsidRPr="00446DBE" w:rsidRDefault="00446DBE" w:rsidP="00446DBE">
      <w:pPr>
        <w:ind w:left="566"/>
        <w:jc w:val="center"/>
      </w:pPr>
    </w:p>
    <w:p w14:paraId="055C44BD" w14:textId="77777777" w:rsidR="00446DBE" w:rsidRPr="00446DBE" w:rsidRDefault="00446DBE" w:rsidP="00446DBE">
      <w:pPr>
        <w:ind w:left="566"/>
        <w:jc w:val="center"/>
      </w:pPr>
    </w:p>
    <w:p w14:paraId="3FC5BAD0" w14:textId="77777777" w:rsidR="00446DBE" w:rsidRPr="00446DBE" w:rsidRDefault="00446DBE" w:rsidP="00446DBE">
      <w:pPr>
        <w:ind w:left="566"/>
        <w:jc w:val="left"/>
      </w:pPr>
      <w:r w:rsidRPr="00446DBE">
        <w:t>Nome do candidato:  _____________________________________________________________________</w:t>
      </w:r>
    </w:p>
    <w:p w14:paraId="1F9C813A" w14:textId="77777777" w:rsidR="00446DBE" w:rsidRPr="00446DBE" w:rsidRDefault="00446DBE" w:rsidP="00446DBE">
      <w:pPr>
        <w:ind w:left="566"/>
        <w:jc w:val="left"/>
      </w:pPr>
    </w:p>
    <w:tbl>
      <w:tblPr>
        <w:tblW w:w="9660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3"/>
        <w:gridCol w:w="1552"/>
        <w:gridCol w:w="1200"/>
        <w:gridCol w:w="1200"/>
        <w:gridCol w:w="1155"/>
      </w:tblGrid>
      <w:tr w:rsidR="00446DBE" w:rsidRPr="00446DBE" w14:paraId="69A65395" w14:textId="77777777" w:rsidTr="001D2F00">
        <w:tc>
          <w:tcPr>
            <w:tcW w:w="45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6425F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b/>
              </w:rPr>
              <w:t>CRITÉRIOS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D081C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b/>
              </w:rPr>
              <w:t>PONTUAÇÃO MÁXIMA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CEC99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b/>
              </w:rPr>
              <w:t>Avaliador 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D5591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b/>
              </w:rPr>
              <w:t>Avaliador 2</w:t>
            </w: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8670D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b/>
              </w:rPr>
              <w:t>Avaliador 3</w:t>
            </w:r>
          </w:p>
        </w:tc>
      </w:tr>
      <w:tr w:rsidR="00446DBE" w:rsidRPr="00446DBE" w14:paraId="40BA71FB" w14:textId="77777777" w:rsidTr="001D2F00">
        <w:tc>
          <w:tcPr>
            <w:tcW w:w="4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70B1" w14:textId="77777777" w:rsidR="00446DBE" w:rsidRPr="00446DBE" w:rsidRDefault="00446DBE" w:rsidP="001D2F00">
            <w:pPr>
              <w:widowControl w:val="0"/>
              <w:spacing w:line="240" w:lineRule="auto"/>
            </w:pPr>
            <w:r w:rsidRPr="00446DBE">
              <w:t>1. O(a) candidato(a) explicou com clareza a aderência de seu Anteprojeto de Pesquisa com a proposta interdisciplinar e a linha de pesquisa do orientador sugerido.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D0FEA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t>2,0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6724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8F78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BBB2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</w:tr>
      <w:tr w:rsidR="00446DBE" w:rsidRPr="00446DBE" w14:paraId="3CB70A96" w14:textId="77777777" w:rsidTr="001D2F00">
        <w:tc>
          <w:tcPr>
            <w:tcW w:w="4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8D9D" w14:textId="77777777" w:rsidR="00446DBE" w:rsidRPr="00446DBE" w:rsidRDefault="00446DBE" w:rsidP="001D2F00">
            <w:pPr>
              <w:widowControl w:val="0"/>
              <w:spacing w:line="240" w:lineRule="auto"/>
            </w:pPr>
            <w:r w:rsidRPr="00446DBE">
              <w:t>2. O(a) candidato(a) apresentou coerência na defesa do Anteprojeto de pesquisa, demonstrando capacidade de argumentação e concatenação de ideias.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4C9B4C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t>3,0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E9598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D99AC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30D5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</w:tr>
      <w:tr w:rsidR="00446DBE" w:rsidRPr="00446DBE" w14:paraId="18340CB9" w14:textId="77777777" w:rsidTr="001D2F00">
        <w:tc>
          <w:tcPr>
            <w:tcW w:w="4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E09A" w14:textId="77777777" w:rsidR="00446DBE" w:rsidRPr="00446DBE" w:rsidRDefault="00446DBE" w:rsidP="001D2F00">
            <w:pPr>
              <w:widowControl w:val="0"/>
              <w:spacing w:line="240" w:lineRule="auto"/>
            </w:pPr>
            <w:r w:rsidRPr="00446DBE">
              <w:t xml:space="preserve">3. O(a) candidato(a) esclareceu como seu Anteprojeto de pesquisa interage com sua trajetória profissional, demonstrando a viabilidade e domínio de conhecimentos necessários para a execução. 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E520D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t>3,0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C252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9889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83F5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</w:tr>
      <w:tr w:rsidR="00446DBE" w:rsidRPr="00446DBE" w14:paraId="312AB46D" w14:textId="77777777" w:rsidTr="001D2F00">
        <w:tc>
          <w:tcPr>
            <w:tcW w:w="4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C9F5" w14:textId="77777777" w:rsidR="00446DBE" w:rsidRPr="00446DBE" w:rsidRDefault="00446DBE" w:rsidP="001D2F00">
            <w:pPr>
              <w:widowControl w:val="0"/>
              <w:spacing w:line="240" w:lineRule="auto"/>
            </w:pPr>
            <w:r w:rsidRPr="00446DBE">
              <w:t xml:space="preserve">4. O(a) candidato(a) apresentou disponibilidade em participar das disciplinas e executar o Projeto de pesquisa, com flexibilidade para possíveis adequações da proposta inicialmente submetida. 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8910C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t>2,0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1596B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3278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DBD8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</w:tr>
      <w:tr w:rsidR="00446DBE" w:rsidRPr="00446DBE" w14:paraId="0E5CA0CC" w14:textId="77777777" w:rsidTr="001D2F00">
        <w:trPr>
          <w:trHeight w:val="226"/>
        </w:trPr>
        <w:tc>
          <w:tcPr>
            <w:tcW w:w="6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93F6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t>Total de cada avaliador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2074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E50B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  <w:tc>
          <w:tcPr>
            <w:tcW w:w="1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DCE34" w14:textId="77777777" w:rsidR="00446DBE" w:rsidRPr="00446DBE" w:rsidRDefault="00446DBE" w:rsidP="001D2F00">
            <w:pPr>
              <w:widowControl w:val="0"/>
              <w:spacing w:line="240" w:lineRule="auto"/>
              <w:jc w:val="left"/>
            </w:pPr>
          </w:p>
        </w:tc>
      </w:tr>
      <w:tr w:rsidR="00446DBE" w:rsidRPr="00446DBE" w14:paraId="43B44A26" w14:textId="77777777" w:rsidTr="001D2F00">
        <w:trPr>
          <w:trHeight w:val="204"/>
        </w:trPr>
        <w:tc>
          <w:tcPr>
            <w:tcW w:w="61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67FC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  <w:r w:rsidRPr="00446DBE">
              <w:rPr>
                <w:rFonts w:eastAsia="Arimo"/>
                <w:b/>
              </w:rPr>
              <w:t>Média final</w:t>
            </w:r>
          </w:p>
        </w:tc>
        <w:tc>
          <w:tcPr>
            <w:tcW w:w="35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F906" w14:textId="77777777" w:rsidR="00446DBE" w:rsidRPr="00446DBE" w:rsidRDefault="00446DBE" w:rsidP="001D2F00">
            <w:pPr>
              <w:widowControl w:val="0"/>
              <w:spacing w:line="240" w:lineRule="auto"/>
              <w:jc w:val="center"/>
            </w:pPr>
          </w:p>
        </w:tc>
      </w:tr>
    </w:tbl>
    <w:p w14:paraId="768D6E17" w14:textId="77777777" w:rsidR="00446DBE" w:rsidRPr="00446DBE" w:rsidRDefault="00446DBE" w:rsidP="00446DBE">
      <w:pPr>
        <w:ind w:left="566"/>
        <w:jc w:val="left"/>
      </w:pPr>
    </w:p>
    <w:p w14:paraId="2AC563D7" w14:textId="77777777" w:rsidR="00446DBE" w:rsidRPr="00446DBE" w:rsidRDefault="00446DBE" w:rsidP="00446DBE">
      <w:pPr>
        <w:ind w:left="566"/>
        <w:jc w:val="left"/>
      </w:pPr>
    </w:p>
    <w:p w14:paraId="7193EFC4" w14:textId="51EE3756" w:rsidR="00446DBE" w:rsidRPr="00446DBE" w:rsidRDefault="00446DBE" w:rsidP="00446DBE">
      <w:pPr>
        <w:spacing w:line="360" w:lineRule="auto"/>
        <w:ind w:left="566"/>
        <w:jc w:val="left"/>
      </w:pPr>
      <w:r w:rsidRPr="00446DBE"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2290A" w14:textId="77777777" w:rsidR="00446DBE" w:rsidRPr="00446DBE" w:rsidRDefault="00446DBE" w:rsidP="00446DBE">
      <w:pPr>
        <w:ind w:left="566"/>
      </w:pPr>
    </w:p>
    <w:tbl>
      <w:tblPr>
        <w:tblW w:w="102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46DBE" w:rsidRPr="00446DBE" w14:paraId="37502799" w14:textId="77777777" w:rsidTr="001D2F00"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41C4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left"/>
            </w:pPr>
            <w:r w:rsidRPr="00446DBE">
              <w:t>_______________________</w:t>
            </w:r>
          </w:p>
          <w:p w14:paraId="1860F3F1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center"/>
            </w:pPr>
            <w:r w:rsidRPr="00446DBE">
              <w:t>Avaliador 1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2237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center"/>
            </w:pPr>
            <w:r w:rsidRPr="00446DBE">
              <w:t>_______________________</w:t>
            </w:r>
          </w:p>
          <w:p w14:paraId="40DC84A0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center"/>
            </w:pPr>
            <w:r w:rsidRPr="00446DBE">
              <w:t>Avaliador 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D680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center"/>
            </w:pPr>
            <w:r w:rsidRPr="00446DBE">
              <w:t>_______________________</w:t>
            </w:r>
          </w:p>
          <w:p w14:paraId="27A9C751" w14:textId="77777777" w:rsidR="00446DBE" w:rsidRPr="00446DBE" w:rsidRDefault="00446DBE" w:rsidP="001D2F00">
            <w:pPr>
              <w:widowControl w:val="0"/>
              <w:spacing w:line="240" w:lineRule="auto"/>
              <w:ind w:left="566"/>
              <w:jc w:val="center"/>
            </w:pPr>
            <w:r w:rsidRPr="00446DBE">
              <w:t>Avaliador 3</w:t>
            </w:r>
          </w:p>
        </w:tc>
      </w:tr>
    </w:tbl>
    <w:p w14:paraId="190BE2C4" w14:textId="77777777" w:rsidR="00446DBE" w:rsidRPr="00446DBE" w:rsidRDefault="00446DBE" w:rsidP="00446DBE"/>
    <w:p w14:paraId="6820CF91" w14:textId="77777777" w:rsidR="00B75AB2" w:rsidRPr="00446DBE" w:rsidRDefault="00B75AB2" w:rsidP="00B75AB2"/>
    <w:p w14:paraId="54C673B2" w14:textId="77777777" w:rsidR="00A7500F" w:rsidRPr="004D237A" w:rsidRDefault="00446DBE" w:rsidP="00B75AB2">
      <w:pPr>
        <w:ind w:left="142"/>
        <w:jc w:val="center"/>
      </w:pPr>
    </w:p>
    <w:sectPr w:rsidR="00A7500F" w:rsidRPr="004D237A" w:rsidSect="001B18E9">
      <w:head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61AB" w14:textId="77777777" w:rsidR="00D4599B" w:rsidRDefault="00042E4B">
      <w:pPr>
        <w:spacing w:line="240" w:lineRule="auto"/>
      </w:pPr>
      <w:r>
        <w:separator/>
      </w:r>
    </w:p>
  </w:endnote>
  <w:endnote w:type="continuationSeparator" w:id="0">
    <w:p w14:paraId="551AACBD" w14:textId="77777777" w:rsidR="00D4599B" w:rsidRDefault="00042E4B">
      <w:pPr>
        <w:spacing w:line="240" w:lineRule="auto"/>
      </w:pPr>
      <w:r>
        <w:continuationSeparator/>
      </w:r>
    </w:p>
  </w:endnote>
  <w:endnote w:type="continuationNotice" w:id="1">
    <w:p w14:paraId="4643ECAD" w14:textId="77777777" w:rsidR="00606F4C" w:rsidRDefault="00606F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0F6" w14:textId="77777777" w:rsidR="00D4599B" w:rsidRDefault="00042E4B">
      <w:pPr>
        <w:spacing w:line="240" w:lineRule="auto"/>
      </w:pPr>
      <w:r>
        <w:separator/>
      </w:r>
    </w:p>
  </w:footnote>
  <w:footnote w:type="continuationSeparator" w:id="0">
    <w:p w14:paraId="2E3174C3" w14:textId="77777777" w:rsidR="00D4599B" w:rsidRDefault="00042E4B">
      <w:pPr>
        <w:spacing w:line="240" w:lineRule="auto"/>
      </w:pPr>
      <w:r>
        <w:continuationSeparator/>
      </w:r>
    </w:p>
  </w:footnote>
  <w:footnote w:type="continuationNotice" w:id="1">
    <w:p w14:paraId="3E62DB73" w14:textId="77777777" w:rsidR="00606F4C" w:rsidRDefault="00606F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70AA" w14:textId="3C8C0A9D" w:rsidR="00993D01" w:rsidRDefault="00993D01" w:rsidP="00993D01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1"/>
      <w:gridCol w:w="7255"/>
      <w:gridCol w:w="1688"/>
    </w:tblGrid>
    <w:tr w:rsidR="00993D01" w:rsidRPr="00C228B3" w14:paraId="3E0B087C" w14:textId="77777777" w:rsidTr="001D2F00">
      <w:trPr>
        <w:jc w:val="center"/>
      </w:trPr>
      <w:tc>
        <w:tcPr>
          <w:tcW w:w="1276" w:type="dxa"/>
        </w:tcPr>
        <w:p w14:paraId="1C58EF5E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48514EB8" wp14:editId="7245C23B">
                <wp:extent cx="457200" cy="704066"/>
                <wp:effectExtent l="0" t="0" r="0" b="1270"/>
                <wp:docPr id="1" name="Imagem 1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1AE3B92D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MINISTÉRIO DA EDUCAÇÃO</w:t>
          </w:r>
        </w:p>
        <w:p w14:paraId="2D43A686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UNIVERSIDADE FEDERAL RURAL DO SEMI-ÁRIDO</w:t>
          </w:r>
        </w:p>
        <w:p w14:paraId="17583ED8" w14:textId="77777777" w:rsidR="00993D01" w:rsidRPr="00993D01" w:rsidRDefault="00993D01" w:rsidP="00993D01">
          <w:pPr>
            <w:pStyle w:val="Cabealho"/>
            <w:jc w:val="center"/>
            <w:rPr>
              <w:b/>
              <w:bCs/>
              <w:color w:val="002060"/>
            </w:rPr>
          </w:pPr>
          <w:r w:rsidRPr="00993D01">
            <w:rPr>
              <w:b/>
              <w:bCs/>
              <w:color w:val="002060"/>
            </w:rPr>
            <w:t>PRÓ-REITORIA DE PESQUISA E PÓS-GRADUAÇÃO</w:t>
          </w:r>
        </w:p>
        <w:p w14:paraId="2F6FA7FB" w14:textId="77777777" w:rsidR="00993D01" w:rsidRPr="00CD0AF2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  <w:r w:rsidRPr="00993D01">
            <w:rPr>
              <w:b/>
              <w:bCs/>
              <w:color w:val="002060"/>
            </w:rPr>
            <w:t>PÓS-GRADUAÇÃO EM COGNIÇÃO, TECNOLOGIAS E INSTITUIÇÕES</w:t>
          </w:r>
        </w:p>
      </w:tc>
      <w:tc>
        <w:tcPr>
          <w:tcW w:w="1691" w:type="dxa"/>
        </w:tcPr>
        <w:p w14:paraId="698C14E8" w14:textId="77777777" w:rsidR="00993D01" w:rsidRPr="00C228B3" w:rsidRDefault="00993D01" w:rsidP="00993D01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9394605" wp14:editId="25401FEF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227A10" w14:textId="60BC8D77" w:rsidR="00993D01" w:rsidRDefault="00993D01" w:rsidP="00993D01">
    <w:pPr>
      <w:pStyle w:val="Cabealho"/>
      <w:jc w:val="center"/>
    </w:pPr>
  </w:p>
  <w:p w14:paraId="58EA3881" w14:textId="77777777" w:rsidR="00862925" w:rsidRDefault="00446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45A72"/>
    <w:multiLevelType w:val="multilevel"/>
    <w:tmpl w:val="00E0E33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CC"/>
    <w:rsid w:val="0003627D"/>
    <w:rsid w:val="00041152"/>
    <w:rsid w:val="00042E4B"/>
    <w:rsid w:val="000B0699"/>
    <w:rsid w:val="001B18E9"/>
    <w:rsid w:val="00234FF2"/>
    <w:rsid w:val="002D6CE8"/>
    <w:rsid w:val="002F0293"/>
    <w:rsid w:val="00446DBE"/>
    <w:rsid w:val="004D237A"/>
    <w:rsid w:val="004D26C8"/>
    <w:rsid w:val="005358CC"/>
    <w:rsid w:val="00606F4C"/>
    <w:rsid w:val="009269AA"/>
    <w:rsid w:val="00993D01"/>
    <w:rsid w:val="00B75AB2"/>
    <w:rsid w:val="00CD4EE8"/>
    <w:rsid w:val="00D4599B"/>
    <w:rsid w:val="00DD46BD"/>
    <w:rsid w:val="00DE5380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E050"/>
  <w15:chartTrackingRefBased/>
  <w15:docId w15:val="{72D0B1CE-BA08-664F-83FD-461E79E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CC"/>
    <w:pPr>
      <w:spacing w:line="276" w:lineRule="auto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6F4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F4C"/>
    <w:rPr>
      <w:rFonts w:ascii="Arial" w:eastAsia="Arial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93D0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Lima Chagas</dc:creator>
  <cp:keywords/>
  <dc:description/>
  <cp:lastModifiedBy>Glauber Nunes</cp:lastModifiedBy>
  <cp:revision>3</cp:revision>
  <dcterms:created xsi:type="dcterms:W3CDTF">2023-05-16T15:07:00Z</dcterms:created>
  <dcterms:modified xsi:type="dcterms:W3CDTF">2023-05-16T15:22:00Z</dcterms:modified>
</cp:coreProperties>
</file>